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FD96BC" w14:textId="0B99D269" w:rsidR="00543D62" w:rsidRPr="00802CD6" w:rsidRDefault="0088639B" w:rsidP="0073533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02CD6">
        <w:rPr>
          <w:rFonts w:ascii="Times New Roman" w:hAnsi="Times New Roman" w:cs="Times New Roman"/>
          <w:sz w:val="24"/>
          <w:szCs w:val="24"/>
        </w:rPr>
        <w:t>Tisztelt</w:t>
      </w:r>
      <w:r w:rsidR="00353EB6" w:rsidRPr="00802CD6">
        <w:rPr>
          <w:rFonts w:ascii="Times New Roman" w:hAnsi="Times New Roman" w:cs="Times New Roman"/>
          <w:sz w:val="24"/>
          <w:szCs w:val="24"/>
        </w:rPr>
        <w:t xml:space="preserve"> Tagszervezetek!</w:t>
      </w:r>
    </w:p>
    <w:p w14:paraId="6085A3FF" w14:textId="01904725" w:rsidR="00353EB6" w:rsidRPr="00802CD6" w:rsidRDefault="00353EB6" w:rsidP="0073533E">
      <w:pPr>
        <w:spacing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02CD6">
        <w:rPr>
          <w:rFonts w:ascii="Times New Roman" w:hAnsi="Times New Roman" w:cs="Times New Roman"/>
          <w:sz w:val="24"/>
          <w:szCs w:val="24"/>
        </w:rPr>
        <w:t xml:space="preserve">Az elnökség döntésének megfelelően kihirdetésre kerültek a </w:t>
      </w:r>
      <w:r w:rsidRPr="00802CD6">
        <w:rPr>
          <w:rFonts w:ascii="Times New Roman" w:hAnsi="Times New Roman" w:cs="Times New Roman"/>
          <w:color w:val="000000"/>
          <w:sz w:val="24"/>
          <w:szCs w:val="24"/>
        </w:rPr>
        <w:t>COVID 2021 Működési Támogatás, a Play+Stay Utánpótlás Bázisteremtő Támogatás, Sport XXI. program Utánpótlás Eredményességi Támogatás nyertesei és a részükre megítélt összegek, amelyet az alábbi linken érhetnek el:</w:t>
      </w:r>
    </w:p>
    <w:p w14:paraId="2F69038F" w14:textId="77199271" w:rsidR="0088639B" w:rsidRPr="00802CD6" w:rsidRDefault="004C3EEA" w:rsidP="0073533E">
      <w:pPr>
        <w:spacing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hyperlink r:id="rId5" w:history="1">
        <w:r w:rsidR="0088639B" w:rsidRPr="00802CD6">
          <w:rPr>
            <w:rStyle w:val="Hyperlink"/>
            <w:rFonts w:ascii="Times New Roman" w:hAnsi="Times New Roman" w:cs="Times New Roman"/>
            <w:sz w:val="24"/>
            <w:szCs w:val="24"/>
          </w:rPr>
          <w:t>http://www.huntennis.hu/?article_hid=24476</w:t>
        </w:r>
      </w:hyperlink>
    </w:p>
    <w:p w14:paraId="206C2BD5" w14:textId="0AA60E98" w:rsidR="004C3EEA" w:rsidRDefault="004C3EEA" w:rsidP="0073533E">
      <w:pPr>
        <w:spacing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Támogatásban kizárólag olyan tagszervezet részesülhet, amelynek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nincs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8D5F76">
        <w:rPr>
          <w:rFonts w:ascii="Times New Roman" w:hAnsi="Times New Roman" w:cs="Times New Roman"/>
          <w:color w:val="000000"/>
          <w:sz w:val="24"/>
          <w:szCs w:val="24"/>
        </w:rPr>
        <w:t>esedékessé vált és meg nem fizetett tartozása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az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MTSZ-szel szemben.</w:t>
      </w:r>
    </w:p>
    <w:p w14:paraId="53A8362F" w14:textId="6D66EBAD" w:rsidR="00183BAB" w:rsidRDefault="00353EB6" w:rsidP="0073533E">
      <w:pPr>
        <w:spacing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02CD6">
        <w:rPr>
          <w:rFonts w:ascii="Times New Roman" w:hAnsi="Times New Roman" w:cs="Times New Roman"/>
          <w:color w:val="000000"/>
          <w:sz w:val="24"/>
          <w:szCs w:val="24"/>
        </w:rPr>
        <w:t>Az egyes támogatási szerződések tervezetét</w:t>
      </w:r>
      <w:r w:rsidR="00893A2A">
        <w:rPr>
          <w:rFonts w:ascii="Times New Roman" w:hAnsi="Times New Roman" w:cs="Times New Roman"/>
          <w:color w:val="000000"/>
          <w:sz w:val="24"/>
          <w:szCs w:val="24"/>
        </w:rPr>
        <w:t>, valamint a 2021. évi benchmark tájékoztatót</w:t>
      </w:r>
      <w:r w:rsidRPr="00802CD6">
        <w:rPr>
          <w:rFonts w:ascii="Times New Roman" w:hAnsi="Times New Roman" w:cs="Times New Roman"/>
          <w:color w:val="000000"/>
          <w:sz w:val="24"/>
          <w:szCs w:val="24"/>
        </w:rPr>
        <w:t xml:space="preserve"> mellékelten találják</w:t>
      </w:r>
      <w:r w:rsidR="00A86B58" w:rsidRPr="00802CD6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r w:rsidRPr="00802CD6">
        <w:rPr>
          <w:rFonts w:ascii="Times New Roman" w:hAnsi="Times New Roman" w:cs="Times New Roman"/>
          <w:color w:val="000000"/>
          <w:sz w:val="24"/>
          <w:szCs w:val="24"/>
        </w:rPr>
        <w:t xml:space="preserve">(A szerződést minden esetben az MTSZ munkatársai fogják kinyomtatni Önök részére, amelyhez kizárólag </w:t>
      </w:r>
      <w:r w:rsidR="00183BAB" w:rsidRPr="00802CD6">
        <w:rPr>
          <w:rFonts w:ascii="Times New Roman" w:hAnsi="Times New Roman" w:cs="Times New Roman"/>
          <w:color w:val="000000"/>
          <w:sz w:val="24"/>
          <w:szCs w:val="24"/>
        </w:rPr>
        <w:t>az Önökre vonatkozó, szerződésből hiányzó adatok megadása szükséges (elegendő a szerződés aláírását közvetlenül megelőzően megadni).</w:t>
      </w:r>
    </w:p>
    <w:p w14:paraId="67981DE5" w14:textId="392F102E" w:rsidR="00353EB6" w:rsidRDefault="00183BAB" w:rsidP="0073533E">
      <w:pPr>
        <w:spacing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02CD6">
        <w:rPr>
          <w:rFonts w:ascii="Times New Roman" w:hAnsi="Times New Roman" w:cs="Times New Roman"/>
          <w:color w:val="000000"/>
          <w:sz w:val="24"/>
          <w:szCs w:val="24"/>
        </w:rPr>
        <w:t>A szerződéskötés feltétele</w:t>
      </w:r>
      <w:r w:rsidR="004C3EE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802CD6">
        <w:rPr>
          <w:rFonts w:ascii="Times New Roman" w:hAnsi="Times New Roman" w:cs="Times New Roman"/>
          <w:color w:val="000000"/>
          <w:sz w:val="24"/>
          <w:szCs w:val="24"/>
        </w:rPr>
        <w:t xml:space="preserve">az alábbi dokumentumok legalább 1 eredeti és 2 (hiteles) másolati példányban történő megküldése </w:t>
      </w:r>
      <w:r w:rsidR="008D5F76" w:rsidRPr="00802CD6">
        <w:rPr>
          <w:rFonts w:ascii="Times New Roman" w:hAnsi="Times New Roman" w:cs="Times New Roman"/>
          <w:color w:val="000000"/>
          <w:sz w:val="24"/>
          <w:szCs w:val="24"/>
        </w:rPr>
        <w:t>az MTSZ részére</w:t>
      </w:r>
      <w:r w:rsidR="00D10E78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="008D5F76" w:rsidRPr="00802CD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D10E78">
        <w:rPr>
          <w:rFonts w:ascii="Times New Roman" w:hAnsi="Times New Roman" w:cs="Times New Roman"/>
          <w:color w:val="000000"/>
          <w:sz w:val="24"/>
          <w:szCs w:val="24"/>
        </w:rPr>
        <w:t>(</w:t>
      </w:r>
      <w:r w:rsidR="00A86B58" w:rsidRPr="00802CD6">
        <w:rPr>
          <w:rFonts w:ascii="Times New Roman" w:hAnsi="Times New Roman" w:cs="Times New Roman"/>
          <w:color w:val="000000"/>
          <w:sz w:val="24"/>
          <w:szCs w:val="24"/>
        </w:rPr>
        <w:t>postai úton</w:t>
      </w:r>
      <w:r w:rsidR="008D5F76">
        <w:rPr>
          <w:rFonts w:ascii="Times New Roman" w:hAnsi="Times New Roman" w:cs="Times New Roman"/>
          <w:color w:val="000000"/>
          <w:sz w:val="24"/>
          <w:szCs w:val="24"/>
        </w:rPr>
        <w:t xml:space="preserve">, vagy </w:t>
      </w:r>
      <w:r w:rsidR="00A86B58" w:rsidRPr="00802CD6">
        <w:rPr>
          <w:rFonts w:ascii="Times New Roman" w:hAnsi="Times New Roman" w:cs="Times New Roman"/>
          <w:color w:val="000000"/>
          <w:sz w:val="24"/>
          <w:szCs w:val="24"/>
        </w:rPr>
        <w:t>személyesen</w:t>
      </w:r>
      <w:r w:rsidR="00D10E78">
        <w:rPr>
          <w:rFonts w:ascii="Times New Roman" w:hAnsi="Times New Roman" w:cs="Times New Roman"/>
          <w:color w:val="000000"/>
          <w:sz w:val="24"/>
          <w:szCs w:val="24"/>
        </w:rPr>
        <w:t>)</w:t>
      </w:r>
    </w:p>
    <w:p w14:paraId="30567772" w14:textId="6946AAD5" w:rsidR="00534D62" w:rsidRPr="00802CD6" w:rsidRDefault="00534D62" w:rsidP="0073533E">
      <w:pPr>
        <w:spacing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A mellékelt dokumentumokat minden esetben nyomtatás előtt szíveskedjenek meg kitölteni. </w:t>
      </w:r>
    </w:p>
    <w:p w14:paraId="4D187130" w14:textId="68117173" w:rsidR="00183BAB" w:rsidRPr="00802CD6" w:rsidRDefault="00183BAB" w:rsidP="0073533E">
      <w:pPr>
        <w:pStyle w:val="ListParagraph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02CD6">
        <w:rPr>
          <w:rFonts w:ascii="Times New Roman" w:hAnsi="Times New Roman" w:cs="Times New Roman"/>
          <w:sz w:val="24"/>
          <w:szCs w:val="24"/>
        </w:rPr>
        <w:t>ÁFA-levonási jogosultságról szóló nyilatkozat (mellékelve)</w:t>
      </w:r>
    </w:p>
    <w:p w14:paraId="3DBB191A" w14:textId="70683CC6" w:rsidR="00183BAB" w:rsidRPr="00802CD6" w:rsidRDefault="00183BAB" w:rsidP="0073533E">
      <w:pPr>
        <w:pStyle w:val="ListParagraph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02CD6">
        <w:rPr>
          <w:rFonts w:ascii="Times New Roman" w:hAnsi="Times New Roman" w:cs="Times New Roman"/>
          <w:sz w:val="24"/>
          <w:szCs w:val="24"/>
        </w:rPr>
        <w:t>Banki felhatalmazó levél (mellékelve)</w:t>
      </w:r>
    </w:p>
    <w:p w14:paraId="4DBECC0B" w14:textId="6226C183" w:rsidR="00183BAB" w:rsidRPr="00802CD6" w:rsidRDefault="00183BAB" w:rsidP="0073533E">
      <w:pPr>
        <w:pStyle w:val="ListParagraph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02CD6">
        <w:rPr>
          <w:rFonts w:ascii="Times New Roman" w:hAnsi="Times New Roman" w:cs="Times New Roman"/>
          <w:sz w:val="24"/>
          <w:szCs w:val="24"/>
        </w:rPr>
        <w:t>Kedvezményezett az államháztartásról szóló törvény végrehajtásáról szóló 368/2011. (XII. 31.) Korm. rendelet (a továbbiakban: Ávr). 75. § szerinti nyilatkozatai (mellékelve)</w:t>
      </w:r>
    </w:p>
    <w:p w14:paraId="2BA6946B" w14:textId="77777777" w:rsidR="00183BAB" w:rsidRPr="00802CD6" w:rsidRDefault="00183BAB" w:rsidP="0073533E">
      <w:pPr>
        <w:pStyle w:val="ListParagraph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02CD6">
        <w:rPr>
          <w:rFonts w:ascii="Times New Roman" w:hAnsi="Times New Roman" w:cs="Times New Roman"/>
          <w:sz w:val="24"/>
          <w:szCs w:val="24"/>
        </w:rPr>
        <w:t>30 napnál nem régebbi bírósági kivonat/cégkivonat</w:t>
      </w:r>
    </w:p>
    <w:p w14:paraId="30989F38" w14:textId="77777777" w:rsidR="00183BAB" w:rsidRPr="00802CD6" w:rsidRDefault="00183BAB" w:rsidP="0073533E">
      <w:pPr>
        <w:pStyle w:val="ListParagraph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02CD6">
        <w:rPr>
          <w:rFonts w:ascii="Times New Roman" w:hAnsi="Times New Roman" w:cs="Times New Roman"/>
          <w:sz w:val="24"/>
          <w:szCs w:val="24"/>
        </w:rPr>
        <w:t>Aláírási címpéldány</w:t>
      </w:r>
    </w:p>
    <w:p w14:paraId="6A20F2B8" w14:textId="77777777" w:rsidR="00183BAB" w:rsidRPr="00802CD6" w:rsidRDefault="00183BAB" w:rsidP="0073533E">
      <w:pPr>
        <w:pStyle w:val="ListParagraph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02CD6">
        <w:rPr>
          <w:rFonts w:ascii="Times New Roman" w:hAnsi="Times New Roman" w:cs="Times New Roman"/>
          <w:sz w:val="24"/>
          <w:szCs w:val="24"/>
        </w:rPr>
        <w:t>30 napnál nem régebbi NAV nullás igazolás</w:t>
      </w:r>
    </w:p>
    <w:p w14:paraId="0D0C72B6" w14:textId="5320BA74" w:rsidR="00183BAB" w:rsidRPr="00802CD6" w:rsidRDefault="00183BAB" w:rsidP="0073533E">
      <w:pPr>
        <w:pStyle w:val="ListParagraph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02CD6">
        <w:rPr>
          <w:rFonts w:ascii="Times New Roman" w:hAnsi="Times New Roman" w:cs="Times New Roman"/>
          <w:sz w:val="24"/>
          <w:szCs w:val="24"/>
        </w:rPr>
        <w:t>Kedvezményezett az állami sport célú támogatások felhasználásáról és elosztásáról szóló 474/2016. (XII. 27.) Korm. rendelet (a továbbiakban: Rendelet) 17. § szerinti nyilatkozatai</w:t>
      </w:r>
      <w:r w:rsidR="002D556F" w:rsidRPr="00802CD6">
        <w:rPr>
          <w:rFonts w:ascii="Times New Roman" w:hAnsi="Times New Roman" w:cs="Times New Roman"/>
          <w:sz w:val="24"/>
          <w:szCs w:val="24"/>
        </w:rPr>
        <w:t xml:space="preserve"> (mellékelve)</w:t>
      </w:r>
    </w:p>
    <w:p w14:paraId="319958E1" w14:textId="208A12AE" w:rsidR="00183BAB" w:rsidRPr="00802CD6" w:rsidRDefault="00183BAB" w:rsidP="0073533E">
      <w:pPr>
        <w:pStyle w:val="ListParagraph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02CD6">
        <w:rPr>
          <w:rFonts w:ascii="Times New Roman" w:hAnsi="Times New Roman" w:cs="Times New Roman"/>
          <w:sz w:val="24"/>
          <w:szCs w:val="24"/>
        </w:rPr>
        <w:t>De minimis nyilatkozat</w:t>
      </w:r>
      <w:r w:rsidR="002D556F" w:rsidRPr="00802CD6">
        <w:rPr>
          <w:rFonts w:ascii="Times New Roman" w:hAnsi="Times New Roman" w:cs="Times New Roman"/>
          <w:sz w:val="24"/>
          <w:szCs w:val="24"/>
        </w:rPr>
        <w:t xml:space="preserve"> (mellékelve)</w:t>
      </w:r>
    </w:p>
    <w:p w14:paraId="62F38262" w14:textId="5D9FD865" w:rsidR="00183BAB" w:rsidRPr="00802CD6" w:rsidRDefault="00183BAB" w:rsidP="0073533E">
      <w:pPr>
        <w:pStyle w:val="ListParagraph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02CD6">
        <w:rPr>
          <w:rFonts w:ascii="Times New Roman" w:hAnsi="Times New Roman" w:cs="Times New Roman"/>
          <w:sz w:val="24"/>
          <w:szCs w:val="24"/>
        </w:rPr>
        <w:t>Szakmai program</w:t>
      </w:r>
      <w:r w:rsidR="00FD4D65" w:rsidRPr="00802CD6">
        <w:rPr>
          <w:rFonts w:ascii="Times New Roman" w:hAnsi="Times New Roman" w:cs="Times New Roman"/>
          <w:sz w:val="24"/>
          <w:szCs w:val="24"/>
        </w:rPr>
        <w:t xml:space="preserve"> (amennyiben a pályázat során nem került benyújtásra)</w:t>
      </w:r>
    </w:p>
    <w:p w14:paraId="32DDD0DB" w14:textId="520B629C" w:rsidR="00183BAB" w:rsidRPr="00802CD6" w:rsidRDefault="00183BAB" w:rsidP="0073533E">
      <w:pPr>
        <w:pStyle w:val="ListParagraph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02CD6">
        <w:rPr>
          <w:rFonts w:ascii="Times New Roman" w:hAnsi="Times New Roman" w:cs="Times New Roman"/>
          <w:sz w:val="24"/>
          <w:szCs w:val="24"/>
        </w:rPr>
        <w:t>Költségterv</w:t>
      </w:r>
      <w:r w:rsidR="00FD4D65" w:rsidRPr="00802CD6">
        <w:rPr>
          <w:rFonts w:ascii="Times New Roman" w:hAnsi="Times New Roman" w:cs="Times New Roman"/>
          <w:sz w:val="24"/>
          <w:szCs w:val="24"/>
        </w:rPr>
        <w:t xml:space="preserve"> (mellékelve)</w:t>
      </w:r>
    </w:p>
    <w:p w14:paraId="19D2EB38" w14:textId="6515DBA5" w:rsidR="0088639B" w:rsidRPr="00802CD6" w:rsidRDefault="0088639B" w:rsidP="0073533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02CD6">
        <w:rPr>
          <w:rFonts w:ascii="Times New Roman" w:hAnsi="Times New Roman" w:cs="Times New Roman"/>
          <w:sz w:val="24"/>
          <w:szCs w:val="24"/>
        </w:rPr>
        <w:t>A szerződéskötés menetével kapcsolatos kérdésekkel keressék bizalommal munkatársainkat:</w:t>
      </w:r>
    </w:p>
    <w:p w14:paraId="262181BB" w14:textId="77777777" w:rsidR="0014626F" w:rsidRPr="00802CD6" w:rsidRDefault="0014626F" w:rsidP="0014626F">
      <w:pPr>
        <w:pStyle w:val="ListParagraph"/>
        <w:spacing w:before="200" w:after="120" w:line="240" w:lineRule="auto"/>
        <w:ind w:left="792"/>
        <w:contextualSpacing w:val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Szakmai: </w:t>
      </w:r>
      <w:r w:rsidRPr="00802CD6">
        <w:rPr>
          <w:rFonts w:ascii="Times New Roman" w:hAnsi="Times New Roman" w:cs="Times New Roman"/>
          <w:color w:val="000000"/>
          <w:sz w:val="24"/>
          <w:szCs w:val="24"/>
        </w:rPr>
        <w:t>Guti János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Pr="00802CD6">
        <w:rPr>
          <w:rFonts w:ascii="Times New Roman" w:hAnsi="Times New Roman" w:cs="Times New Roman"/>
          <w:color w:val="000000"/>
          <w:sz w:val="24"/>
          <w:szCs w:val="24"/>
        </w:rPr>
        <w:t>+ 36-1- 803-6215</w:t>
      </w:r>
      <w:r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Pr="00802CD6">
        <w:rPr>
          <w:rFonts w:ascii="Times New Roman" w:hAnsi="Times New Roman" w:cs="Times New Roman"/>
          <w:sz w:val="24"/>
          <w:szCs w:val="24"/>
        </w:rPr>
        <w:t xml:space="preserve"> </w:t>
      </w:r>
      <w:hyperlink r:id="rId6" w:history="1">
        <w:r w:rsidRPr="00802CD6">
          <w:rPr>
            <w:rStyle w:val="Hyperlink"/>
            <w:rFonts w:ascii="Times New Roman" w:hAnsi="Times New Roman" w:cs="Times New Roman"/>
            <w:sz w:val="24"/>
            <w:szCs w:val="24"/>
          </w:rPr>
          <w:t>janos.guti@huntennis.hu</w:t>
        </w:r>
      </w:hyperlink>
    </w:p>
    <w:p w14:paraId="6E7AB7FA" w14:textId="77777777" w:rsidR="0014626F" w:rsidRDefault="0014626F" w:rsidP="0014626F">
      <w:pPr>
        <w:pStyle w:val="ListParagraph"/>
        <w:spacing w:before="200" w:after="120" w:line="240" w:lineRule="auto"/>
        <w:ind w:left="792"/>
        <w:contextualSpacing w:val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Pénzügyi: </w:t>
      </w:r>
      <w:r w:rsidRPr="00802CD6">
        <w:rPr>
          <w:rFonts w:ascii="Times New Roman" w:hAnsi="Times New Roman" w:cs="Times New Roman"/>
          <w:color w:val="000000"/>
          <w:sz w:val="24"/>
          <w:szCs w:val="24"/>
        </w:rPr>
        <w:t>Janota Gabriella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Pr="00802CD6">
        <w:rPr>
          <w:rFonts w:ascii="Times New Roman" w:hAnsi="Times New Roman" w:cs="Times New Roman"/>
          <w:color w:val="000000"/>
          <w:sz w:val="24"/>
          <w:szCs w:val="24"/>
        </w:rPr>
        <w:t>+ 36-1- 803-6219</w:t>
      </w:r>
      <w:r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Pr="00802CD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hyperlink r:id="rId7" w:history="1">
        <w:r w:rsidRPr="00802CD6">
          <w:rPr>
            <w:rStyle w:val="Hyperlink"/>
            <w:rFonts w:ascii="Times New Roman" w:hAnsi="Times New Roman" w:cs="Times New Roman"/>
            <w:sz w:val="24"/>
            <w:szCs w:val="24"/>
          </w:rPr>
          <w:t>gabriella.janota@huntennis.hu</w:t>
        </w:r>
      </w:hyperlink>
    </w:p>
    <w:p w14:paraId="5637DF63" w14:textId="64E9D5C0" w:rsidR="00183BAB" w:rsidRPr="00802CD6" w:rsidRDefault="00802CD6" w:rsidP="0073533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02CD6">
        <w:rPr>
          <w:rFonts w:ascii="Times New Roman" w:hAnsi="Times New Roman" w:cs="Times New Roman"/>
          <w:sz w:val="24"/>
          <w:szCs w:val="24"/>
        </w:rPr>
        <w:t>Üdvözlettel:</w:t>
      </w:r>
    </w:p>
    <w:p w14:paraId="79BA236D" w14:textId="563C0765" w:rsidR="00802CD6" w:rsidRPr="00802CD6" w:rsidRDefault="00802CD6" w:rsidP="0073533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02CD6">
        <w:rPr>
          <w:rFonts w:ascii="Times New Roman" w:hAnsi="Times New Roman" w:cs="Times New Roman"/>
          <w:sz w:val="24"/>
          <w:szCs w:val="24"/>
        </w:rPr>
        <w:t>MTSZ</w:t>
      </w:r>
    </w:p>
    <w:sectPr w:rsidR="00802CD6" w:rsidRPr="00802CD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CB1564E"/>
    <w:multiLevelType w:val="hybridMultilevel"/>
    <w:tmpl w:val="6FDEF89C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3EB6"/>
    <w:rsid w:val="0014626F"/>
    <w:rsid w:val="00183BAB"/>
    <w:rsid w:val="00211DFE"/>
    <w:rsid w:val="002D556F"/>
    <w:rsid w:val="00353EB6"/>
    <w:rsid w:val="003820D2"/>
    <w:rsid w:val="003B3EB3"/>
    <w:rsid w:val="004C3EEA"/>
    <w:rsid w:val="00523679"/>
    <w:rsid w:val="00534D62"/>
    <w:rsid w:val="00543D62"/>
    <w:rsid w:val="0073533E"/>
    <w:rsid w:val="00802CD6"/>
    <w:rsid w:val="0088639B"/>
    <w:rsid w:val="00893A2A"/>
    <w:rsid w:val="008D5F76"/>
    <w:rsid w:val="00A86B58"/>
    <w:rsid w:val="00B96660"/>
    <w:rsid w:val="00C67FB4"/>
    <w:rsid w:val="00C850C2"/>
    <w:rsid w:val="00D10E78"/>
    <w:rsid w:val="00FD4D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70DBFA"/>
  <w15:chartTrackingRefBased/>
  <w15:docId w15:val="{CB00A7B6-8592-48E2-BAE1-360F244044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83BAB"/>
    <w:pPr>
      <w:spacing w:after="200" w:line="276" w:lineRule="auto"/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88639B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8639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gabriella.janota@huntennis.h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janos.guti@huntennis.hu" TargetMode="External"/><Relationship Id="rId5" Type="http://schemas.openxmlformats.org/officeDocument/2006/relationships/hyperlink" Target="http://www.huntennis.hu/?article_hid=24476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165</TotalTime>
  <Pages>1</Pages>
  <Words>277</Words>
  <Characters>1917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Puy Kristóf</dc:creator>
  <cp:keywords/>
  <dc:description/>
  <cp:lastModifiedBy>Puy Kristóf</cp:lastModifiedBy>
  <cp:revision>12</cp:revision>
  <dcterms:created xsi:type="dcterms:W3CDTF">2022-01-27T08:11:00Z</dcterms:created>
  <dcterms:modified xsi:type="dcterms:W3CDTF">2022-01-28T10:13:00Z</dcterms:modified>
</cp:coreProperties>
</file>